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369"/>
        <w:gridCol w:w="4961"/>
        <w:gridCol w:w="2582"/>
      </w:tblGrid>
      <w:tr w:rsidR="0084009A" w:rsidRPr="00914D3B" w:rsidTr="0084009A">
        <w:trPr>
          <w:trHeight w:val="1124"/>
        </w:trPr>
        <w:tc>
          <w:tcPr>
            <w:tcW w:w="3369" w:type="dxa"/>
            <w:vAlign w:val="center"/>
          </w:tcPr>
          <w:p w:rsidR="0084009A" w:rsidRPr="00914D3B" w:rsidRDefault="0084009A" w:rsidP="00F579D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L’élève : . . . . . . . . . . .</w:t>
            </w:r>
            <w:r w:rsidRPr="00914D3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14D3B">
              <w:rPr>
                <w:rFonts w:asciiTheme="majorBidi" w:hAnsiTheme="majorBidi" w:cstheme="majorBidi" w:hint="cs"/>
                <w:i/>
                <w:iCs/>
                <w:sz w:val="28"/>
                <w:szCs w:val="28"/>
              </w:rPr>
              <w:t>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4961" w:type="dxa"/>
            <w:vAlign w:val="center"/>
          </w:tcPr>
          <w:p w:rsidR="0084009A" w:rsidRPr="00242DA7" w:rsidRDefault="0084009A" w:rsidP="0084009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914D3B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évaluation des acquis au terme du </w:t>
            </w:r>
            <w:r w:rsidRPr="00242DA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2</w:t>
            </w:r>
            <w:r w:rsidRPr="00242DA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ème</w:t>
            </w:r>
            <w:r w:rsidRPr="00242DA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trimestre.</w:t>
            </w:r>
          </w:p>
          <w:p w:rsidR="0084009A" w:rsidRPr="00914D3B" w:rsidRDefault="0084009A" w:rsidP="009655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42DA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Lecture compréhension</w:t>
            </w:r>
          </w:p>
        </w:tc>
        <w:tc>
          <w:tcPr>
            <w:tcW w:w="2582" w:type="dxa"/>
            <w:vAlign w:val="center"/>
          </w:tcPr>
          <w:p w:rsidR="0084009A" w:rsidRPr="0084009A" w:rsidRDefault="0084009A" w:rsidP="009655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84009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</w:t>
            </w:r>
            <w:r w:rsidRPr="0084009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ème</w:t>
            </w:r>
            <w:r w:rsidRPr="0084009A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année</w:t>
            </w:r>
          </w:p>
        </w:tc>
      </w:tr>
    </w:tbl>
    <w:p w:rsidR="00F579D0" w:rsidRPr="00F579D0" w:rsidRDefault="00F579D0" w:rsidP="00C8019D">
      <w:pPr>
        <w:spacing w:after="0"/>
        <w:rPr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11022" w:type="dxa"/>
        <w:tblInd w:w="-34" w:type="dxa"/>
        <w:tblLayout w:type="fixed"/>
        <w:tblLook w:val="04A0"/>
      </w:tblPr>
      <w:tblGrid>
        <w:gridCol w:w="9923"/>
        <w:gridCol w:w="1099"/>
      </w:tblGrid>
      <w:tr w:rsidR="001013C5" w:rsidRPr="002E14E5" w:rsidTr="00995094">
        <w:trPr>
          <w:trHeight w:val="58"/>
        </w:trPr>
        <w:tc>
          <w:tcPr>
            <w:tcW w:w="9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013C5" w:rsidRPr="002E14E5" w:rsidRDefault="001013C5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double"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double"/>
              </w:rPr>
              <w:t>Je lis le texte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9692"/>
            </w:tblGrid>
            <w:tr w:rsidR="00995094" w:rsidTr="00995094">
              <w:tc>
                <w:tcPr>
                  <w:tcW w:w="9692" w:type="dxa"/>
                </w:tcPr>
                <w:p w:rsidR="00995094" w:rsidRPr="00995094" w:rsidRDefault="00003C71" w:rsidP="00995094">
                  <w:pPr>
                    <w:framePr w:hSpace="141" w:wrap="around" w:vAnchor="text" w:hAnchor="text" w:y="1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 xml:space="preserve">  </w:t>
                  </w:r>
                  <w:r w:rsidR="00995094" w:rsidRPr="00995094"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 xml:space="preserve"> c’est dimanche amélie et bruno ne vont pas à l’école.</w:t>
                  </w:r>
                </w:p>
                <w:p w:rsidR="00995094" w:rsidRPr="00995094" w:rsidRDefault="00995094" w:rsidP="00995094">
                  <w:pPr>
                    <w:framePr w:hSpace="141" w:wrap="around" w:vAnchor="text" w:hAnchor="text" w:y="1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</w:pPr>
                  <w:r w:rsidRPr="00995094"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>amélie joue avec l’ordinateur, bruno joue au ballon dans le jardin. nadine  joue avec ses poupées et ses cubes.</w:t>
                  </w:r>
                </w:p>
                <w:p w:rsidR="00995094" w:rsidRPr="00995094" w:rsidRDefault="00995094" w:rsidP="00995094">
                  <w:pPr>
                    <w:framePr w:hSpace="141" w:wrap="around" w:vAnchor="text" w:hAnchor="text" w:y="1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 xml:space="preserve">  </w:t>
                  </w:r>
                  <w:r w:rsidRPr="00995094"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>à midi, les enfants et leur</w:t>
                  </w: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>s parents déjeunent à la maison</w:t>
                  </w:r>
                  <w:r w:rsidRPr="00995094"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 xml:space="preserve">.ils mangent des légumes, de la salade, de la viande et des pâtes. </w:t>
                  </w:r>
                </w:p>
                <w:p w:rsidR="00995094" w:rsidRPr="00995094" w:rsidRDefault="00995094" w:rsidP="00995094">
                  <w:pPr>
                    <w:framePr w:hSpace="141" w:wrap="around" w:vAnchor="text" w:hAnchor="text" w:y="1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</w:pPr>
                  <w:r w:rsidRPr="00995094"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 xml:space="preserve">   Le soir les trois enfants font leur toilette dans la salle de bain. </w:t>
                  </w:r>
                </w:p>
                <w:p w:rsidR="00995094" w:rsidRDefault="00995094" w:rsidP="00995094">
                  <w:pPr>
                    <w:framePr w:hSpace="141" w:wrap="around" w:vAnchor="text" w:hAnchor="text" w:y="1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  <w:rtl/>
                      <w:lang w:bidi="ar-TN"/>
                    </w:rPr>
                  </w:pPr>
                  <w:r w:rsidRPr="00995094">
                    <w:rPr>
                      <w:rFonts w:asciiTheme="minorBidi" w:hAnsiTheme="minorBidi"/>
                      <w:b/>
                      <w:bCs/>
                      <w:i/>
                      <w:iCs/>
                      <w:sz w:val="34"/>
                      <w:szCs w:val="34"/>
                    </w:rPr>
                    <w:t xml:space="preserve">ce soir, bruno a mal à la tête. le médecin examine le petit garçon. papa va à la pharmacie. il achète des médicaments pour bruno. </w:t>
                  </w:r>
                </w:p>
              </w:tc>
            </w:tr>
          </w:tbl>
          <w:p w:rsidR="002E711B" w:rsidRPr="002E14E5" w:rsidRDefault="00995094" w:rsidP="00995094">
            <w:pPr>
              <w:tabs>
                <w:tab w:val="left" w:pos="2433"/>
              </w:tabs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double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34"/>
                <w:szCs w:val="34"/>
              </w:rPr>
              <w:tab/>
            </w:r>
            <w:r w:rsidR="001013C5"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double"/>
              </w:rPr>
              <w:t xml:space="preserve">Je réponds </w:t>
            </w:r>
            <w:r w:rsidR="009F119D"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double"/>
              </w:rPr>
              <w:t>aux questions</w:t>
            </w:r>
            <w:r w:rsidR="00276DF4"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double"/>
              </w:rPr>
              <w:t> :</w:t>
            </w:r>
          </w:p>
          <w:p w:rsidR="00342083" w:rsidRDefault="007E651A" w:rsidP="003641C4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1-j’entoure la bonne réponse.</w:t>
            </w:r>
          </w:p>
          <w:p w:rsidR="007E651A" w:rsidRDefault="007E651A" w:rsidP="003641C4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sz w:val="32"/>
                <w:szCs w:val="32"/>
              </w:rPr>
              <w:t>les enfants vont à l’école dimanche.</w:t>
            </w:r>
          </w:p>
          <w:p w:rsidR="007E651A" w:rsidRPr="007E651A" w:rsidRDefault="007E651A" w:rsidP="003641C4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sz w:val="32"/>
                <w:szCs w:val="32"/>
              </w:rPr>
              <w:t>amélie et son frère ne vont pas à l’école dimanche.</w:t>
            </w:r>
            <w:r>
              <w:rPr>
                <w:rFonts w:asciiTheme="minorBidi" w:hAnsiTheme="minorBidi"/>
                <w:i/>
                <w:iCs/>
                <w:sz w:val="32"/>
                <w:szCs w:val="32"/>
              </w:rPr>
              <w:tab/>
            </w:r>
          </w:p>
          <w:p w:rsidR="00342083" w:rsidRPr="002E14E5" w:rsidRDefault="00342083" w:rsidP="003641C4">
            <w:pPr>
              <w:rPr>
                <w:rFonts w:asciiTheme="minorBidi" w:hAnsiTheme="minorBidi"/>
                <w:b/>
                <w:bCs/>
                <w:i/>
                <w:iCs/>
                <w:sz w:val="8"/>
                <w:szCs w:val="8"/>
              </w:rPr>
            </w:pPr>
          </w:p>
          <w:p w:rsidR="00342083" w:rsidRDefault="007E651A" w:rsidP="003641C4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2-je lis et je barre ce qui est faux</w:t>
            </w:r>
            <w:r w:rsidR="00342083"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 :</w:t>
            </w:r>
          </w:p>
          <w:p w:rsidR="007E651A" w:rsidRPr="007E651A" w:rsidRDefault="007E651A" w:rsidP="003641C4">
            <w:pPr>
              <w:pStyle w:val="Paragraphedeliste"/>
              <w:numPr>
                <w:ilvl w:val="0"/>
                <w:numId w:val="16"/>
              </w:num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7E651A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à midi les enfants mangent à la cantine. </w:t>
            </w:r>
          </w:p>
          <w:p w:rsidR="007E651A" w:rsidRPr="007E651A" w:rsidRDefault="007E651A" w:rsidP="003641C4">
            <w:pPr>
              <w:pStyle w:val="Paragraphedeliste"/>
              <w:numPr>
                <w:ilvl w:val="0"/>
                <w:numId w:val="16"/>
              </w:num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7E651A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à midi les enfants mangent à la maison. </w:t>
            </w:r>
          </w:p>
          <w:p w:rsidR="007E651A" w:rsidRPr="007E651A" w:rsidRDefault="007E651A" w:rsidP="003641C4">
            <w:pPr>
              <w:pStyle w:val="Paragraphedeliste"/>
              <w:numPr>
                <w:ilvl w:val="0"/>
                <w:numId w:val="16"/>
              </w:num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7E651A">
              <w:rPr>
                <w:rFonts w:asciiTheme="minorBidi" w:hAnsiTheme="minorBidi"/>
                <w:i/>
                <w:iCs/>
                <w:sz w:val="32"/>
                <w:szCs w:val="32"/>
              </w:rPr>
              <w:t>amélie joue au ballon.</w:t>
            </w:r>
          </w:p>
          <w:p w:rsidR="007E651A" w:rsidRPr="007E651A" w:rsidRDefault="007E651A" w:rsidP="003641C4">
            <w:pPr>
              <w:pStyle w:val="Paragraphedeliste"/>
              <w:numPr>
                <w:ilvl w:val="0"/>
                <w:numId w:val="16"/>
              </w:num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7E651A">
              <w:rPr>
                <w:rFonts w:asciiTheme="minorBidi" w:hAnsiTheme="minorBidi"/>
                <w:i/>
                <w:iCs/>
                <w:sz w:val="32"/>
                <w:szCs w:val="32"/>
              </w:rPr>
              <w:t>le soir les enfants font leur toilette.</w:t>
            </w:r>
          </w:p>
          <w:p w:rsidR="00342083" w:rsidRDefault="001013C5" w:rsidP="003641C4">
            <w:pPr>
              <w:rPr>
                <w:rFonts w:ascii="Kunstler Script" w:hAnsi="Kunstler Script"/>
                <w:b/>
                <w:bCs/>
                <w:i/>
                <w:iCs/>
                <w:sz w:val="46"/>
                <w:szCs w:val="46"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F6814"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3- j’écris les </w:t>
            </w:r>
            <w:r w:rsidR="007E651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nom</w:t>
            </w:r>
            <w:r w:rsidR="006F6814" w:rsidRP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s</w:t>
            </w:r>
            <w:r w:rsidR="002E14E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sous les dessins</w:t>
            </w:r>
            <w:r w:rsidR="00342083" w:rsidRPr="002E14E5">
              <w:rPr>
                <w:rFonts w:asciiTheme="minorBidi" w:hAnsiTheme="minorBidi"/>
                <w:b/>
                <w:bCs/>
                <w:i/>
                <w:iCs/>
                <w:sz w:val="46"/>
                <w:szCs w:val="46"/>
              </w:rPr>
              <w:t>:</w:t>
            </w:r>
            <w:r w:rsidR="002E14E5" w:rsidRPr="002E14E5">
              <w:rPr>
                <w:rFonts w:ascii="Kunstler Script" w:hAnsi="Kunstler Script"/>
                <w:b/>
                <w:bCs/>
                <w:i/>
                <w:iCs/>
                <w:sz w:val="46"/>
                <w:szCs w:val="46"/>
              </w:rPr>
              <w:t xml:space="preserve"> </w:t>
            </w:r>
          </w:p>
          <w:p w:rsidR="007E651A" w:rsidRPr="009A1C53" w:rsidRDefault="007E651A" w:rsidP="003641C4">
            <w:pPr>
              <w:tabs>
                <w:tab w:val="right" w:pos="9849"/>
              </w:tabs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</w:rPr>
            </w:pPr>
            <w:r w:rsidRPr="009A1C53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un ballon – des cubes – des poupées – un ordinateur.</w:t>
            </w:r>
            <w:r w:rsidR="009A1C53" w:rsidRPr="009A1C53">
              <w:rPr>
                <w:rFonts w:asciiTheme="majorBidi" w:hAnsiTheme="majorBidi" w:cstheme="majorBidi"/>
                <w:b/>
                <w:bCs/>
                <w:i/>
                <w:iCs/>
                <w:sz w:val="48"/>
                <w:szCs w:val="48"/>
              </w:rP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458"/>
              <w:gridCol w:w="2458"/>
              <w:gridCol w:w="2459"/>
              <w:gridCol w:w="2459"/>
            </w:tblGrid>
            <w:tr w:rsidR="003641C4" w:rsidTr="00995094">
              <w:tc>
                <w:tcPr>
                  <w:tcW w:w="2458" w:type="dxa"/>
                </w:tcPr>
                <w:p w:rsidR="007E651A" w:rsidRDefault="009A1C53" w:rsidP="00995094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Kunstler Script" w:hAnsi="Kunstler Script"/>
                      <w:b/>
                      <w:bCs/>
                      <w:i/>
                      <w:i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284545" cy="1354347"/>
                        <wp:effectExtent l="19050" t="0" r="0" b="0"/>
                        <wp:docPr id="1" name="Image 0" descr="ts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t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087" cy="135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8" w:type="dxa"/>
                </w:tcPr>
                <w:p w:rsidR="007E651A" w:rsidRDefault="009A1C53" w:rsidP="00995094">
                  <w:pPr>
                    <w:framePr w:hSpace="141" w:wrap="around" w:vAnchor="text" w:hAnchor="text" w:y="1"/>
                    <w:suppressOverlap/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Kunstler Script" w:hAnsi="Kunstler Script"/>
                      <w:b/>
                      <w:bCs/>
                      <w:i/>
                      <w:i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315208" cy="1302589"/>
                        <wp:effectExtent l="19050" t="0" r="0" b="0"/>
                        <wp:docPr id="2" name="Image 1" descr="tst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t5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6240" cy="1313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9" w:type="dxa"/>
                </w:tcPr>
                <w:p w:rsidR="007E651A" w:rsidRDefault="009A1C53" w:rsidP="00995094">
                  <w:pPr>
                    <w:framePr w:hSpace="141" w:wrap="around" w:vAnchor="text" w:hAnchor="text" w:y="1"/>
                    <w:suppressOverlap/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Kunstler Script" w:hAnsi="Kunstler Script"/>
                      <w:b/>
                      <w:bCs/>
                      <w:i/>
                      <w:i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75596" cy="1302589"/>
                        <wp:effectExtent l="19050" t="0" r="0" b="0"/>
                        <wp:docPr id="3" name="Image 2" descr="tst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t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071" cy="1305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9" w:type="dxa"/>
                </w:tcPr>
                <w:p w:rsidR="007E651A" w:rsidRDefault="009A1C53" w:rsidP="00995094">
                  <w:pPr>
                    <w:framePr w:hSpace="141" w:wrap="around" w:vAnchor="text" w:hAnchor="text" w:y="1"/>
                    <w:suppressOverlap/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Kunstler Script" w:hAnsi="Kunstler Script"/>
                      <w:b/>
                      <w:bCs/>
                      <w:i/>
                      <w:i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203979" cy="1199072"/>
                        <wp:effectExtent l="19050" t="0" r="0" b="0"/>
                        <wp:docPr id="4" name="Image 3" descr="tst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t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3056" cy="1198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1C4" w:rsidTr="00995094">
              <w:tc>
                <w:tcPr>
                  <w:tcW w:w="2458" w:type="dxa"/>
                </w:tcPr>
                <w:p w:rsidR="009A1C53" w:rsidRDefault="009A1C53" w:rsidP="00995094">
                  <w:pPr>
                    <w:framePr w:hSpace="141" w:wrap="around" w:vAnchor="text" w:hAnchor="text" w:y="1"/>
                    <w:suppressOverlap/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  <w:t>………………………</w:t>
                  </w:r>
                </w:p>
              </w:tc>
              <w:tc>
                <w:tcPr>
                  <w:tcW w:w="2458" w:type="dxa"/>
                </w:tcPr>
                <w:p w:rsidR="009A1C53" w:rsidRDefault="009A1C53" w:rsidP="00995094">
                  <w:pPr>
                    <w:framePr w:hSpace="141" w:wrap="around" w:vAnchor="text" w:hAnchor="text" w:y="1"/>
                    <w:suppressOverlap/>
                  </w:pPr>
                  <w:r w:rsidRPr="00F32548"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  <w:t>………………………</w:t>
                  </w:r>
                </w:p>
              </w:tc>
              <w:tc>
                <w:tcPr>
                  <w:tcW w:w="2459" w:type="dxa"/>
                </w:tcPr>
                <w:p w:rsidR="009A1C53" w:rsidRDefault="009A1C53" w:rsidP="00995094">
                  <w:pPr>
                    <w:framePr w:hSpace="141" w:wrap="around" w:vAnchor="text" w:hAnchor="text" w:y="1"/>
                    <w:suppressOverlap/>
                  </w:pPr>
                  <w:r w:rsidRPr="00F32548"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  <w:t>………………………</w:t>
                  </w:r>
                </w:p>
              </w:tc>
              <w:tc>
                <w:tcPr>
                  <w:tcW w:w="2459" w:type="dxa"/>
                </w:tcPr>
                <w:p w:rsidR="009A1C53" w:rsidRDefault="009A1C53" w:rsidP="00995094">
                  <w:pPr>
                    <w:framePr w:hSpace="141" w:wrap="around" w:vAnchor="text" w:hAnchor="text" w:y="1"/>
                    <w:suppressOverlap/>
                  </w:pPr>
                  <w:r w:rsidRPr="00F32548">
                    <w:rPr>
                      <w:rFonts w:ascii="Kunstler Script" w:hAnsi="Kunstler Script"/>
                      <w:b/>
                      <w:bCs/>
                      <w:i/>
                      <w:iCs/>
                      <w:sz w:val="40"/>
                      <w:szCs w:val="40"/>
                    </w:rPr>
                    <w:t>………………………</w:t>
                  </w:r>
                </w:p>
              </w:tc>
            </w:tr>
          </w:tbl>
          <w:p w:rsidR="00342083" w:rsidRDefault="00342083" w:rsidP="003641C4">
            <w:pP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4- </w:t>
            </w:r>
            <w:r w:rsidR="009A1C5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je complète la phrase avec des mots du cadre</w:t>
            </w:r>
            <w:r w:rsidRPr="002E14E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9A1C53" w:rsidRDefault="00076409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</w:rPr>
              <w:pict>
                <v:roundrect id="_x0000_s1027" style="position:absolute;left:0;text-align:left;margin-left:55.65pt;margin-top:.6pt;width:361.8pt;height:46.55pt;z-index:251658240" arcsize="10923f">
                  <v:textbox style="mso-next-textbox:#_x0000_s1027">
                    <w:txbxContent>
                      <w:p w:rsidR="009A1C53" w:rsidRPr="009A1C53" w:rsidRDefault="009A1C53" w:rsidP="0065637B">
                        <w:pP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du</w:t>
                        </w:r>
                        <w:proofErr w:type="gramEnd"/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lait</w:t>
                        </w:r>
                        <w:r w:rsidR="0065637B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-</w:t>
                        </w:r>
                        <w:r w:rsidR="0065637B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9A1C53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des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légumes</w:t>
                        </w:r>
                        <w:r w:rsidR="0065637B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-</w:t>
                        </w:r>
                        <w:r w:rsidR="0065637B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de la salade</w:t>
                        </w:r>
                        <w:r w:rsidR="0065637B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des poissons-</w:t>
                        </w:r>
                        <w:r w:rsidRPr="009A1C53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de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la viande-</w:t>
                        </w:r>
                        <w:r w:rsidRPr="009A1C53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du beurre 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-</w:t>
                        </w:r>
                        <w:r w:rsidRPr="009A1C53">
                          <w:rPr>
                            <w:rFonts w:asciiTheme="minorBidi" w:hAnsiTheme="minorBi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des pâtes.</w:t>
                        </w:r>
                      </w:p>
                      <w:p w:rsidR="009A1C53" w:rsidRDefault="009A1C53"/>
                    </w:txbxContent>
                  </v:textbox>
                </v:roundrect>
              </w:pict>
            </w:r>
          </w:p>
          <w:p w:rsidR="009A1C53" w:rsidRDefault="009A1C53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</w:p>
          <w:p w:rsidR="009A1C53" w:rsidRDefault="009A1C53" w:rsidP="003641C4">
            <w:pPr>
              <w:tabs>
                <w:tab w:val="left" w:pos="2602"/>
                <w:tab w:val="center" w:pos="4924"/>
              </w:tabs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ab/>
            </w:r>
          </w:p>
          <w:p w:rsidR="009A1C53" w:rsidRDefault="0065637B" w:rsidP="003641C4">
            <w:pPr>
              <w:tabs>
                <w:tab w:val="left" w:pos="2602"/>
                <w:tab w:val="center" w:pos="4924"/>
              </w:tabs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à midi les enfants et leurs parents déjeunent. Ils mangent …………………., ………………………</w:t>
            </w:r>
            <w:proofErr w:type="gramStart"/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. ,</w:t>
            </w:r>
            <w:proofErr w:type="gramEnd"/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……………………. et ………………………… </w:t>
            </w:r>
          </w:p>
          <w:p w:rsidR="009A1C53" w:rsidRDefault="0065637B" w:rsidP="003641C4">
            <w:pPr>
              <w:tabs>
                <w:tab w:val="left" w:pos="2602"/>
                <w:tab w:val="center" w:pos="4924"/>
              </w:tabs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lastRenderedPageBreak/>
              <w:t>5</w:t>
            </w:r>
            <w:r w:rsidR="0027564C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- je relie par une flèche :</w:t>
            </w:r>
          </w:p>
          <w:tbl>
            <w:tblPr>
              <w:tblStyle w:val="Grilledutableau"/>
              <w:tblW w:w="9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3"/>
              <w:gridCol w:w="1417"/>
              <w:gridCol w:w="2864"/>
            </w:tblGrid>
            <w:tr w:rsidR="00D23173" w:rsidTr="00995094">
              <w:trPr>
                <w:trHeight w:val="600"/>
              </w:trPr>
              <w:tc>
                <w:tcPr>
                  <w:tcW w:w="5563" w:type="dxa"/>
                  <w:vAlign w:val="center"/>
                </w:tcPr>
                <w:p w:rsidR="00D23173" w:rsidRPr="0027564C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7564C"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>amélie joue avec l’ordinateur</w:t>
                  </w:r>
                  <w:r w:rsidRPr="0027564C"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417" w:type="dxa"/>
                  <w:vAlign w:val="center"/>
                </w:tcPr>
                <w:p w:rsidR="00D23173" w:rsidRPr="00D23173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D23173" w:rsidRDefault="00D23173" w:rsidP="00995094">
                  <w:pPr>
                    <w:framePr w:hSpace="141" w:wrap="around" w:vAnchor="text" w:hAnchor="text" w:y="1"/>
                    <w:tabs>
                      <w:tab w:val="left" w:pos="2602"/>
                      <w:tab w:val="center" w:pos="4924"/>
                    </w:tabs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41736" cy="1418897"/>
                        <wp:effectExtent l="19050" t="0" r="1314" b="0"/>
                        <wp:docPr id="12" name="Image 8" descr="do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1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0548" cy="1427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3173" w:rsidTr="00995094">
              <w:trPr>
                <w:trHeight w:val="600"/>
              </w:trPr>
              <w:tc>
                <w:tcPr>
                  <w:tcW w:w="5563" w:type="dxa"/>
                  <w:vAlign w:val="center"/>
                </w:tcPr>
                <w:p w:rsidR="00D23173" w:rsidRPr="0027564C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7564C"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>le médecin examine bruno.</w:t>
                  </w:r>
                  <w:r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417" w:type="dxa"/>
                  <w:vAlign w:val="center"/>
                </w:tcPr>
                <w:p w:rsidR="00D23173" w:rsidRPr="00D23173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D23173" w:rsidRDefault="00D23173" w:rsidP="00995094">
                  <w:pPr>
                    <w:framePr w:hSpace="141" w:wrap="around" w:vAnchor="text" w:hAnchor="text" w:y="1"/>
                    <w:tabs>
                      <w:tab w:val="left" w:pos="2602"/>
                      <w:tab w:val="center" w:pos="4924"/>
                    </w:tabs>
                    <w:bidi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80354" cy="1354348"/>
                        <wp:effectExtent l="19050" t="0" r="0" b="0"/>
                        <wp:docPr id="13" name="Image 9" descr="doc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5.png"/>
                                <pic:cNvPicPr/>
                              </pic:nvPicPr>
                              <pic:blipFill>
                                <a:blip r:embed="rId10" cstate="print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6770" cy="1359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3173" w:rsidTr="00995094">
              <w:trPr>
                <w:trHeight w:val="600"/>
              </w:trPr>
              <w:tc>
                <w:tcPr>
                  <w:tcW w:w="5563" w:type="dxa"/>
                  <w:vAlign w:val="center"/>
                </w:tcPr>
                <w:p w:rsidR="00D23173" w:rsidRPr="0027564C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7564C"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>papa achète des médicaments.</w:t>
                  </w:r>
                  <w:r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</w:tcPr>
                <w:p w:rsidR="00D23173" w:rsidRPr="00D23173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8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D23173" w:rsidRDefault="00D23173" w:rsidP="00995094">
                  <w:pPr>
                    <w:framePr w:hSpace="141" w:wrap="around" w:vAnchor="text" w:hAnchor="text" w:y="1"/>
                    <w:tabs>
                      <w:tab w:val="left" w:pos="2602"/>
                      <w:tab w:val="center" w:pos="4924"/>
                    </w:tabs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23173"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35459" cy="1471452"/>
                        <wp:effectExtent l="19050" t="0" r="7591" b="0"/>
                        <wp:docPr id="14" name="Image 6" descr="do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4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0391" cy="1476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3173" w:rsidTr="00995094">
              <w:trPr>
                <w:trHeight w:val="620"/>
              </w:trPr>
              <w:tc>
                <w:tcPr>
                  <w:tcW w:w="5563" w:type="dxa"/>
                  <w:vAlign w:val="center"/>
                </w:tcPr>
                <w:p w:rsidR="00D23173" w:rsidRPr="0027564C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7564C"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>nadine  joue avec ses jouets.</w:t>
                  </w:r>
                  <w:r>
                    <w:rPr>
                      <w:rFonts w:asciiTheme="minorBidi" w:hAnsiTheme="minorBidi"/>
                      <w:i/>
                      <w:iCs/>
                      <w:sz w:val="32"/>
                      <w:szCs w:val="32"/>
                    </w:rPr>
                    <w:t xml:space="preserve">    </w:t>
                  </w:r>
                </w:p>
              </w:tc>
              <w:tc>
                <w:tcPr>
                  <w:tcW w:w="1417" w:type="dxa"/>
                  <w:vAlign w:val="center"/>
                </w:tcPr>
                <w:p w:rsidR="00D23173" w:rsidRPr="00D23173" w:rsidRDefault="00D23173" w:rsidP="00995094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18"/>
                    </w:numPr>
                    <w:tabs>
                      <w:tab w:val="left" w:pos="2602"/>
                      <w:tab w:val="center" w:pos="4924"/>
                    </w:tabs>
                    <w:bidi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D23173" w:rsidRDefault="00D23173" w:rsidP="00995094">
                  <w:pPr>
                    <w:framePr w:hSpace="141" w:wrap="around" w:vAnchor="text" w:hAnchor="text" w:y="1"/>
                    <w:tabs>
                      <w:tab w:val="left" w:pos="2602"/>
                      <w:tab w:val="center" w:pos="4924"/>
                    </w:tabs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03862" cy="1150883"/>
                        <wp:effectExtent l="19050" t="0" r="0" b="0"/>
                        <wp:docPr id="15" name="Image 10" descr="do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7109" cy="1160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1C53" w:rsidRDefault="00D23173" w:rsidP="003641C4">
            <w:pPr>
              <w:tabs>
                <w:tab w:val="left" w:pos="2602"/>
                <w:tab w:val="center" w:pos="4924"/>
              </w:tabs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6-je recopie la phrase du texte qui va avec le dessin</w:t>
            </w:r>
            <w:r w:rsidR="003641C4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550"/>
              <w:gridCol w:w="3289"/>
            </w:tblGrid>
            <w:tr w:rsidR="003641C4" w:rsidTr="00995094">
              <w:trPr>
                <w:trHeight w:val="2427"/>
              </w:trPr>
              <w:tc>
                <w:tcPr>
                  <w:tcW w:w="6550" w:type="dxa"/>
                  <w:vAlign w:val="center"/>
                </w:tcPr>
                <w:p w:rsidR="003641C4" w:rsidRDefault="003641C4" w:rsidP="00995094">
                  <w:pPr>
                    <w:framePr w:hSpace="141" w:wrap="around" w:vAnchor="text" w:hAnchor="text" w:y="1"/>
                    <w:tabs>
                      <w:tab w:val="left" w:pos="2602"/>
                      <w:tab w:val="center" w:pos="4924"/>
                    </w:tabs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  <w:t>……………………………………….……………</w:t>
                  </w:r>
                </w:p>
              </w:tc>
              <w:tc>
                <w:tcPr>
                  <w:tcW w:w="3289" w:type="dxa"/>
                </w:tcPr>
                <w:p w:rsidR="003641C4" w:rsidRDefault="003641C4" w:rsidP="00995094">
                  <w:pPr>
                    <w:framePr w:hSpace="141" w:wrap="around" w:vAnchor="text" w:hAnchor="text" w:y="1"/>
                    <w:tabs>
                      <w:tab w:val="left" w:pos="2602"/>
                      <w:tab w:val="center" w:pos="4924"/>
                    </w:tabs>
                    <w:suppressOverlap/>
                    <w:jc w:val="right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21893" cy="1397480"/>
                        <wp:effectExtent l="19050" t="0" r="2157" b="0"/>
                        <wp:docPr id="16" name="Image 15" descr="ff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f1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8774" cy="1402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13C5" w:rsidRPr="004647A5" w:rsidRDefault="009A1C53" w:rsidP="003641C4">
            <w:pPr>
              <w:tabs>
                <w:tab w:val="left" w:pos="2602"/>
                <w:tab w:val="center" w:pos="4924"/>
              </w:tabs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ab/>
            </w:r>
            <w:r w:rsidR="006F6814" w:rsidRPr="004647A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Tableau d’attribution de notes</w:t>
            </w:r>
          </w:p>
          <w:tbl>
            <w:tblPr>
              <w:tblStyle w:val="Grilledutableau"/>
              <w:tblW w:w="9684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3359"/>
              <w:gridCol w:w="1265"/>
              <w:gridCol w:w="1265"/>
              <w:gridCol w:w="1265"/>
              <w:gridCol w:w="1265"/>
              <w:gridCol w:w="1265"/>
            </w:tblGrid>
            <w:tr w:rsidR="006F6814" w:rsidRPr="004647A5" w:rsidTr="00995094">
              <w:trPr>
                <w:trHeight w:val="189"/>
              </w:trPr>
              <w:tc>
                <w:tcPr>
                  <w:tcW w:w="3359" w:type="dxa"/>
                  <w:vMerge w:val="restart"/>
                  <w:vAlign w:val="center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Niveaux de ma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îtrise</w:t>
                  </w:r>
                </w:p>
              </w:tc>
              <w:tc>
                <w:tcPr>
                  <w:tcW w:w="3795" w:type="dxa"/>
                  <w:gridSpan w:val="3"/>
                  <w:vAlign w:val="center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pacing w:val="-2"/>
                      <w:sz w:val="20"/>
                      <w:szCs w:val="20"/>
                    </w:rPr>
                    <w:t>Crit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2"/>
                      <w:sz w:val="20"/>
                      <w:szCs w:val="20"/>
                    </w:rPr>
                    <w:t>ères minimaux</w:t>
                  </w:r>
                </w:p>
              </w:tc>
              <w:tc>
                <w:tcPr>
                  <w:tcW w:w="2530" w:type="dxa"/>
                  <w:gridSpan w:val="2"/>
                  <w:vAlign w:val="center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Crit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ère de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2"/>
                      <w:sz w:val="20"/>
                      <w:szCs w:val="20"/>
                    </w:rPr>
                    <w:t>perfectionnement</w:t>
                  </w:r>
                </w:p>
              </w:tc>
            </w:tr>
            <w:tr w:rsidR="00636A88" w:rsidRPr="004647A5" w:rsidTr="00995094">
              <w:trPr>
                <w:trHeight w:val="162"/>
              </w:trPr>
              <w:tc>
                <w:tcPr>
                  <w:tcW w:w="3359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C4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C5</w:t>
                  </w:r>
                </w:p>
              </w:tc>
            </w:tr>
            <w:tr w:rsidR="006F6814" w:rsidRPr="004647A5" w:rsidTr="00995094">
              <w:trPr>
                <w:trHeight w:val="55"/>
              </w:trPr>
              <w:tc>
                <w:tcPr>
                  <w:tcW w:w="3359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– Aucune maîtrise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ind w:left="168" w:right="168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de 0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à</w:t>
                  </w: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ind w:left="173" w:right="192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de 0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à 3</w:t>
                  </w:r>
                </w:p>
              </w:tc>
            </w:tr>
            <w:tr w:rsidR="006F6814" w:rsidRPr="004647A5" w:rsidTr="00995094">
              <w:trPr>
                <w:trHeight w:val="82"/>
              </w:trPr>
              <w:tc>
                <w:tcPr>
                  <w:tcW w:w="3359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>+ Ma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>îtrise minimale insuffisante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0,5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à 2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 xml:space="preserve">0,5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>à 1,5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 xml:space="preserve">0,5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>à 1,5</w:t>
                  </w:r>
                </w:p>
              </w:tc>
              <w:tc>
                <w:tcPr>
                  <w:tcW w:w="1265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F6814" w:rsidRPr="004647A5" w:rsidTr="00995094">
              <w:trPr>
                <w:trHeight w:val="72"/>
              </w:trPr>
              <w:tc>
                <w:tcPr>
                  <w:tcW w:w="3359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++ Ma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îtrise minimale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5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F6814" w:rsidRPr="004647A5" w:rsidTr="00995094">
              <w:trPr>
                <w:trHeight w:val="162"/>
              </w:trPr>
              <w:tc>
                <w:tcPr>
                  <w:tcW w:w="3359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uppressOverlap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+++ Ma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îtrise maximale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 xml:space="preserve">4,5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>à 6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3,5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à 5</w:t>
                  </w:r>
                </w:p>
              </w:tc>
              <w:tc>
                <w:tcPr>
                  <w:tcW w:w="1265" w:type="dxa"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47A5">
                    <w:rPr>
                      <w:rFonts w:asciiTheme="minorBidi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 xml:space="preserve">3,5 </w:t>
                  </w:r>
                  <w:r w:rsidRPr="004647A5">
                    <w:rPr>
                      <w:rFonts w:asciiTheme="minorBidi" w:eastAsia="Times New Roman" w:hAnsiTheme="minorBidi"/>
                      <w:b/>
                      <w:bCs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  <w:t>à 4</w:t>
                  </w:r>
                </w:p>
              </w:tc>
              <w:tc>
                <w:tcPr>
                  <w:tcW w:w="1265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tabs>
                      <w:tab w:val="left" w:leader="dot" w:pos="787"/>
                    </w:tabs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vMerge/>
                </w:tcPr>
                <w:p w:rsidR="006F6814" w:rsidRPr="004647A5" w:rsidRDefault="006F6814" w:rsidP="00995094">
                  <w:pPr>
                    <w:framePr w:hSpace="141" w:wrap="around" w:vAnchor="text" w:hAnchor="text" w:y="1"/>
                    <w:shd w:val="clear" w:color="auto" w:fill="FFFFFF"/>
                    <w:tabs>
                      <w:tab w:val="left" w:leader="dot" w:pos="787"/>
                    </w:tabs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F6814" w:rsidRPr="002E14E5" w:rsidRDefault="006F681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9" w:type="dxa"/>
          </w:tcPr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Default="001013C5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995094" w:rsidRDefault="0099509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995094" w:rsidRPr="002E14E5" w:rsidRDefault="0099509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9F119D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</w:rPr>
              <w:t>C2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31"/>
            </w:tblGrid>
            <w:tr w:rsidR="003641C4" w:rsidRPr="002E14E5" w:rsidTr="00995094">
              <w:tc>
                <w:tcPr>
                  <w:tcW w:w="731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  <w:t>1</w:t>
                  </w:r>
                </w:p>
              </w:tc>
            </w:tr>
          </w:tbl>
          <w:p w:rsidR="001013C5" w:rsidRPr="002E14E5" w:rsidRDefault="001013C5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342083" w:rsidRPr="002E14E5" w:rsidRDefault="00342083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342083" w:rsidRPr="002E14E5" w:rsidRDefault="00342083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9F119D" w:rsidRPr="002E14E5" w:rsidRDefault="009F119D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</w:rPr>
              <w:t>C</w:t>
            </w:r>
            <w:r w:rsidR="006F6814" w:rsidRPr="002E14E5">
              <w:rPr>
                <w:rFonts w:asciiTheme="minorBidi" w:hAnsiTheme="minorBidi"/>
                <w:b/>
                <w:bCs/>
                <w:i/>
                <w:iCs/>
              </w:rPr>
              <w:t>2</w:t>
            </w:r>
          </w:p>
          <w:tbl>
            <w:tblPr>
              <w:tblStyle w:val="Grilledutableau"/>
              <w:tblW w:w="944" w:type="dxa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</w:tblGrid>
            <w:tr w:rsidR="003641C4" w:rsidRPr="002E14E5" w:rsidTr="00995094"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1013C5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0.5×4</w:t>
            </w:r>
          </w:p>
          <w:p w:rsidR="009F119D" w:rsidRPr="002E14E5" w:rsidRDefault="009F119D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6F6814" w:rsidRPr="002E14E5" w:rsidRDefault="006F681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6F6814" w:rsidRPr="002E14E5" w:rsidRDefault="006F681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6F6814" w:rsidRPr="002E14E5" w:rsidRDefault="006F681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6F6814" w:rsidRPr="002E14E5" w:rsidRDefault="006F681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6F6814" w:rsidRPr="002E14E5" w:rsidRDefault="006F681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</w:rPr>
            </w:pPr>
          </w:p>
          <w:p w:rsidR="009F119D" w:rsidRPr="002E14E5" w:rsidRDefault="009F119D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</w:rPr>
              <w:t>C3</w:t>
            </w:r>
          </w:p>
          <w:tbl>
            <w:tblPr>
              <w:tblStyle w:val="Grilledutableau"/>
              <w:tblW w:w="944" w:type="dxa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</w:tblGrid>
            <w:tr w:rsidR="003641C4" w:rsidRPr="002E14E5" w:rsidTr="00995094"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3641C4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0.5×4</w:t>
            </w: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1013C5" w:rsidRPr="002E14E5" w:rsidRDefault="001013C5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9F119D" w:rsidRDefault="009F119D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9F119D" w:rsidRPr="002E14E5" w:rsidRDefault="009F119D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</w:rPr>
              <w:t>C</w:t>
            </w:r>
            <w:r w:rsidR="003641C4">
              <w:rPr>
                <w:rFonts w:asciiTheme="minorBidi" w:hAnsiTheme="minorBidi"/>
                <w:b/>
                <w:bCs/>
                <w:i/>
                <w:iCs/>
              </w:rPr>
              <w:t>2</w:t>
            </w:r>
          </w:p>
          <w:tbl>
            <w:tblPr>
              <w:tblStyle w:val="Grilledutableau"/>
              <w:tblW w:w="944" w:type="dxa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</w:tblGrid>
            <w:tr w:rsidR="003641C4" w:rsidRPr="002E14E5" w:rsidTr="00995094"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3641C4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0.5×4</w:t>
            </w:r>
          </w:p>
          <w:p w:rsidR="001013C5" w:rsidRPr="002E14E5" w:rsidRDefault="001013C5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276DF4" w:rsidRDefault="00276DF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Pr="002E14E5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</w:rPr>
              <w:t>C3</w:t>
            </w:r>
          </w:p>
          <w:tbl>
            <w:tblPr>
              <w:tblStyle w:val="Grilledutableau"/>
              <w:tblW w:w="944" w:type="dxa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</w:tblGrid>
            <w:tr w:rsidR="003641C4" w:rsidRPr="002E14E5" w:rsidTr="00995094"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3641C4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0.5×4</w:t>
            </w: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Pr="002E14E5" w:rsidRDefault="003641C4" w:rsidP="003641C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2E14E5">
              <w:rPr>
                <w:rFonts w:asciiTheme="minorBidi" w:hAnsiTheme="minorBidi"/>
                <w:b/>
                <w:bCs/>
                <w:i/>
                <w:iCs/>
              </w:rPr>
              <w:t>C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4</w:t>
            </w:r>
          </w:p>
          <w:tbl>
            <w:tblPr>
              <w:tblStyle w:val="Grilledutableau"/>
              <w:tblW w:w="944" w:type="dxa"/>
              <w:tblLayout w:type="fixed"/>
              <w:tblLook w:val="04A0"/>
            </w:tblPr>
            <w:tblGrid>
              <w:gridCol w:w="944"/>
            </w:tblGrid>
            <w:tr w:rsidR="003641C4" w:rsidRPr="002E14E5" w:rsidTr="00995094">
              <w:tc>
                <w:tcPr>
                  <w:tcW w:w="944" w:type="dxa"/>
                </w:tcPr>
                <w:p w:rsidR="003641C4" w:rsidRPr="002E14E5" w:rsidRDefault="003641C4" w:rsidP="0099509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</w:rPr>
                    <w:t>2</w:t>
                  </w:r>
                </w:p>
              </w:tc>
            </w:tr>
          </w:tbl>
          <w:p w:rsidR="003641C4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  <w:p w:rsidR="003641C4" w:rsidRPr="002E14E5" w:rsidRDefault="003641C4" w:rsidP="003641C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1013C5" w:rsidRPr="00276DF4" w:rsidRDefault="003641C4" w:rsidP="009F119D">
      <w:pPr>
        <w:spacing w:after="0"/>
        <w:rPr>
          <w:rFonts w:asciiTheme="majorBidi" w:hAnsiTheme="majorBidi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6"/>
          <w:szCs w:val="6"/>
        </w:rPr>
        <w:lastRenderedPageBreak/>
        <w:br w:type="textWrapping" w:clear="all"/>
      </w:r>
    </w:p>
    <w:sectPr w:rsidR="001013C5" w:rsidRPr="00276DF4" w:rsidSect="00965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mso2"/>
      </v:shape>
    </w:pict>
  </w:numPicBullet>
  <w:abstractNum w:abstractNumId="0">
    <w:nsid w:val="006729CA"/>
    <w:multiLevelType w:val="hybridMultilevel"/>
    <w:tmpl w:val="E2489638"/>
    <w:lvl w:ilvl="0" w:tplc="AD58B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E4E"/>
    <w:multiLevelType w:val="hybridMultilevel"/>
    <w:tmpl w:val="FDCAFCBE"/>
    <w:lvl w:ilvl="0" w:tplc="040C0017">
      <w:start w:val="1"/>
      <w:numFmt w:val="lowerLetter"/>
      <w:lvlText w:val="%1)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2A74289"/>
    <w:multiLevelType w:val="hybridMultilevel"/>
    <w:tmpl w:val="73063060"/>
    <w:lvl w:ilvl="0" w:tplc="57B674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111"/>
    <w:multiLevelType w:val="hybridMultilevel"/>
    <w:tmpl w:val="2AE634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40C73"/>
    <w:multiLevelType w:val="hybridMultilevel"/>
    <w:tmpl w:val="A5041E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335"/>
    <w:multiLevelType w:val="hybridMultilevel"/>
    <w:tmpl w:val="D4963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12C0E"/>
    <w:multiLevelType w:val="hybridMultilevel"/>
    <w:tmpl w:val="0224682A"/>
    <w:lvl w:ilvl="0" w:tplc="AD58B782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E070C11"/>
    <w:multiLevelType w:val="hybridMultilevel"/>
    <w:tmpl w:val="56E609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2778C"/>
    <w:multiLevelType w:val="hybridMultilevel"/>
    <w:tmpl w:val="B762AB4C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74A3E88"/>
    <w:multiLevelType w:val="hybridMultilevel"/>
    <w:tmpl w:val="3FD2C368"/>
    <w:lvl w:ilvl="0" w:tplc="040C0017">
      <w:start w:val="1"/>
      <w:numFmt w:val="lowerLetter"/>
      <w:lvlText w:val="%1)"/>
      <w:lvlJc w:val="left"/>
      <w:pPr>
        <w:ind w:left="2010" w:hanging="360"/>
      </w:pPr>
    </w:lvl>
    <w:lvl w:ilvl="1" w:tplc="040C0019" w:tentative="1">
      <w:start w:val="1"/>
      <w:numFmt w:val="lowerLetter"/>
      <w:lvlText w:val="%2."/>
      <w:lvlJc w:val="left"/>
      <w:pPr>
        <w:ind w:left="2730" w:hanging="360"/>
      </w:pPr>
    </w:lvl>
    <w:lvl w:ilvl="2" w:tplc="040C001B" w:tentative="1">
      <w:start w:val="1"/>
      <w:numFmt w:val="lowerRoman"/>
      <w:lvlText w:val="%3."/>
      <w:lvlJc w:val="right"/>
      <w:pPr>
        <w:ind w:left="3450" w:hanging="180"/>
      </w:pPr>
    </w:lvl>
    <w:lvl w:ilvl="3" w:tplc="040C000F" w:tentative="1">
      <w:start w:val="1"/>
      <w:numFmt w:val="decimal"/>
      <w:lvlText w:val="%4."/>
      <w:lvlJc w:val="left"/>
      <w:pPr>
        <w:ind w:left="4170" w:hanging="360"/>
      </w:pPr>
    </w:lvl>
    <w:lvl w:ilvl="4" w:tplc="040C0019" w:tentative="1">
      <w:start w:val="1"/>
      <w:numFmt w:val="lowerLetter"/>
      <w:lvlText w:val="%5."/>
      <w:lvlJc w:val="left"/>
      <w:pPr>
        <w:ind w:left="4890" w:hanging="360"/>
      </w:pPr>
    </w:lvl>
    <w:lvl w:ilvl="5" w:tplc="040C001B" w:tentative="1">
      <w:start w:val="1"/>
      <w:numFmt w:val="lowerRoman"/>
      <w:lvlText w:val="%6."/>
      <w:lvlJc w:val="right"/>
      <w:pPr>
        <w:ind w:left="5610" w:hanging="180"/>
      </w:pPr>
    </w:lvl>
    <w:lvl w:ilvl="6" w:tplc="040C000F" w:tentative="1">
      <w:start w:val="1"/>
      <w:numFmt w:val="decimal"/>
      <w:lvlText w:val="%7."/>
      <w:lvlJc w:val="left"/>
      <w:pPr>
        <w:ind w:left="6330" w:hanging="360"/>
      </w:pPr>
    </w:lvl>
    <w:lvl w:ilvl="7" w:tplc="040C0019" w:tentative="1">
      <w:start w:val="1"/>
      <w:numFmt w:val="lowerLetter"/>
      <w:lvlText w:val="%8."/>
      <w:lvlJc w:val="left"/>
      <w:pPr>
        <w:ind w:left="7050" w:hanging="360"/>
      </w:pPr>
    </w:lvl>
    <w:lvl w:ilvl="8" w:tplc="040C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3E71407F"/>
    <w:multiLevelType w:val="hybridMultilevel"/>
    <w:tmpl w:val="04D26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20C62"/>
    <w:multiLevelType w:val="hybridMultilevel"/>
    <w:tmpl w:val="7D021F9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D44343"/>
    <w:multiLevelType w:val="hybridMultilevel"/>
    <w:tmpl w:val="DA7A0E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3917"/>
    <w:multiLevelType w:val="hybridMultilevel"/>
    <w:tmpl w:val="8AB4A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22FF4"/>
    <w:multiLevelType w:val="hybridMultilevel"/>
    <w:tmpl w:val="A72A7F26"/>
    <w:lvl w:ilvl="0" w:tplc="E704376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596"/>
    <w:multiLevelType w:val="hybridMultilevel"/>
    <w:tmpl w:val="ADA40874"/>
    <w:lvl w:ilvl="0" w:tplc="AA749D2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554F52"/>
    <w:multiLevelType w:val="hybridMultilevel"/>
    <w:tmpl w:val="62C0E8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B67F8D"/>
    <w:multiLevelType w:val="hybridMultilevel"/>
    <w:tmpl w:val="12F49AAE"/>
    <w:lvl w:ilvl="0" w:tplc="8EB64E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55BE"/>
    <w:rsid w:val="00003C71"/>
    <w:rsid w:val="00051F5F"/>
    <w:rsid w:val="00076409"/>
    <w:rsid w:val="000E6DE9"/>
    <w:rsid w:val="001013C5"/>
    <w:rsid w:val="00123A59"/>
    <w:rsid w:val="00126DCA"/>
    <w:rsid w:val="001A2B24"/>
    <w:rsid w:val="001B15BC"/>
    <w:rsid w:val="001B1B01"/>
    <w:rsid w:val="001D7FF9"/>
    <w:rsid w:val="00212780"/>
    <w:rsid w:val="00242DA7"/>
    <w:rsid w:val="00244E02"/>
    <w:rsid w:val="0027564C"/>
    <w:rsid w:val="00276DF4"/>
    <w:rsid w:val="002D5458"/>
    <w:rsid w:val="002E0AA7"/>
    <w:rsid w:val="002E14E5"/>
    <w:rsid w:val="002E711B"/>
    <w:rsid w:val="00342083"/>
    <w:rsid w:val="003641C4"/>
    <w:rsid w:val="003A3F99"/>
    <w:rsid w:val="00416E34"/>
    <w:rsid w:val="00430C55"/>
    <w:rsid w:val="0046134A"/>
    <w:rsid w:val="004647A5"/>
    <w:rsid w:val="00475409"/>
    <w:rsid w:val="00570A30"/>
    <w:rsid w:val="005C54EA"/>
    <w:rsid w:val="00636A88"/>
    <w:rsid w:val="0065637B"/>
    <w:rsid w:val="006F6814"/>
    <w:rsid w:val="00724318"/>
    <w:rsid w:val="00796BC7"/>
    <w:rsid w:val="007E651A"/>
    <w:rsid w:val="0084009A"/>
    <w:rsid w:val="00854A70"/>
    <w:rsid w:val="008914FB"/>
    <w:rsid w:val="008A0151"/>
    <w:rsid w:val="009121DA"/>
    <w:rsid w:val="00914D3B"/>
    <w:rsid w:val="00926A2C"/>
    <w:rsid w:val="009655BE"/>
    <w:rsid w:val="00995094"/>
    <w:rsid w:val="009A1C53"/>
    <w:rsid w:val="009F119D"/>
    <w:rsid w:val="00A61D75"/>
    <w:rsid w:val="00A90B9A"/>
    <w:rsid w:val="00BF4EF4"/>
    <w:rsid w:val="00C8019D"/>
    <w:rsid w:val="00D23173"/>
    <w:rsid w:val="00E1259A"/>
    <w:rsid w:val="00E24452"/>
    <w:rsid w:val="00EB6100"/>
    <w:rsid w:val="00EC7C0E"/>
    <w:rsid w:val="00F5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19D"/>
    <w:pPr>
      <w:ind w:left="720"/>
      <w:contextualSpacing/>
    </w:pPr>
  </w:style>
  <w:style w:type="table" w:customStyle="1" w:styleId="Style1">
    <w:name w:val="Style1"/>
    <w:basedOn w:val="TableauNormal"/>
    <w:uiPriority w:val="99"/>
    <w:qFormat/>
    <w:rsid w:val="00636A88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9A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</dc:creator>
  <cp:keywords/>
  <dc:description/>
  <cp:lastModifiedBy>media_tech</cp:lastModifiedBy>
  <cp:revision>35</cp:revision>
  <cp:lastPrinted>2009-02-03T05:40:00Z</cp:lastPrinted>
  <dcterms:created xsi:type="dcterms:W3CDTF">2009-02-02T19:01:00Z</dcterms:created>
  <dcterms:modified xsi:type="dcterms:W3CDTF">2015-02-11T19:34:00Z</dcterms:modified>
</cp:coreProperties>
</file>