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EF59E5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EF59E5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EF59E5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EF59E5" w:rsidTr="005E0434">
        <w:tc>
          <w:tcPr>
            <w:tcW w:w="3148" w:type="dxa"/>
          </w:tcPr>
          <w:p w:rsidR="00206BF4" w:rsidRPr="00EF59E5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التوقيت  : </w:t>
            </w:r>
            <w:r w:rsidR="00EF59E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EF59E5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EF59E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36</w:t>
            </w:r>
          </w:p>
        </w:tc>
        <w:tc>
          <w:tcPr>
            <w:tcW w:w="3200" w:type="dxa"/>
          </w:tcPr>
          <w:p w:rsidR="00206BF4" w:rsidRPr="00EF59E5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الوحدة : </w:t>
            </w:r>
            <w:r w:rsidR="00EF59E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206BF4" w:rsidRPr="00EF59E5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 قراءة</w:t>
            </w:r>
          </w:p>
        </w:tc>
        <w:tc>
          <w:tcPr>
            <w:tcW w:w="3172" w:type="dxa"/>
          </w:tcPr>
          <w:p w:rsidR="00206BF4" w:rsidRPr="00EF59E5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r w:rsidRPr="00EF59E5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EF59E5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8B7149" w:rsidRPr="00EF59E5" w:rsidTr="008B7149">
        <w:trPr>
          <w:trHeight w:val="276"/>
        </w:trPr>
        <w:tc>
          <w:tcPr>
            <w:tcW w:w="3190" w:type="dxa"/>
          </w:tcPr>
          <w:p w:rsidR="008B7149" w:rsidRPr="00EF59E5" w:rsidRDefault="008B7149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8B7149" w:rsidRPr="00EF59E5" w:rsidRDefault="008B7149" w:rsidP="007365F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 المميزة</w:t>
            </w:r>
          </w:p>
        </w:tc>
        <w:tc>
          <w:tcPr>
            <w:tcW w:w="3190" w:type="dxa"/>
          </w:tcPr>
          <w:p w:rsidR="008B7149" w:rsidRPr="00EF59E5" w:rsidRDefault="008B7149" w:rsidP="00437EC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 الكفاية</w:t>
            </w:r>
          </w:p>
        </w:tc>
        <w:tc>
          <w:tcPr>
            <w:tcW w:w="3190" w:type="dxa"/>
          </w:tcPr>
          <w:p w:rsidR="008B7149" w:rsidRPr="00146C67" w:rsidRDefault="008B7149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8B7149" w:rsidRPr="00EF59E5" w:rsidRDefault="008B7149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EF59E5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8B7149" w:rsidRPr="00EF59E5" w:rsidTr="008B7149">
        <w:trPr>
          <w:trHeight w:val="276"/>
        </w:trPr>
        <w:tc>
          <w:tcPr>
            <w:tcW w:w="3190" w:type="dxa"/>
          </w:tcPr>
          <w:p w:rsidR="008B7149" w:rsidRPr="00EF59E5" w:rsidRDefault="008B7149" w:rsidP="00EF59E5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EF59E5">
              <w:rPr>
                <w:rFonts w:asciiTheme="majorBidi" w:hAnsiTheme="majorBidi" w:cstheme="majorBidi"/>
                <w:rtl/>
                <w:lang w:bidi="ar-TN"/>
              </w:rPr>
              <w:t>يحول النص إلى مسرحية ويشخصها</w:t>
            </w:r>
          </w:p>
        </w:tc>
        <w:tc>
          <w:tcPr>
            <w:tcW w:w="3190" w:type="dxa"/>
          </w:tcPr>
          <w:p w:rsidR="008B7149" w:rsidRPr="00EF59E5" w:rsidRDefault="008B7149" w:rsidP="007365F7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EF59E5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8B7149" w:rsidRPr="00EF59E5" w:rsidRDefault="008B7149" w:rsidP="00437EC5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EF59E5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8B7149" w:rsidRPr="00146C67" w:rsidRDefault="008B7149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8B7149" w:rsidRPr="00EF59E5" w:rsidRDefault="008B7149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EF59E5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20148B" w:rsidRPr="0020148B" w:rsidRDefault="0020148B" w:rsidP="0020148B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20148B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المحتوى </w:t>
      </w:r>
      <w:r w:rsidR="00B05156" w:rsidRPr="0020148B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نص </w:t>
      </w:r>
      <w:r w:rsidRPr="0020148B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لن أترك ابنتي : حسن نصر عدد 36 ص : 115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F661E3" w:rsidRPr="00146C67" w:rsidTr="00E54B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3" w:rsidRPr="00146C67" w:rsidRDefault="00F661E3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3" w:rsidRPr="00146C67" w:rsidRDefault="00F661E3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3" w:rsidRPr="00146C67" w:rsidRDefault="00F661E3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3" w:rsidRPr="00146C67" w:rsidRDefault="00F661E3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F661E3" w:rsidRPr="00146C67" w:rsidTr="00483350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3" w:rsidRPr="00146C67" w:rsidRDefault="00F661E3" w:rsidP="00483350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F661E3" w:rsidRPr="00146C67" w:rsidRDefault="00483350" w:rsidP="00483350">
            <w:pPr>
              <w:bidi/>
              <w:ind w:firstLine="708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اختزال النص وتحويله إلى مسرحية يعدها ويمثلها التلاميذ .</w:t>
            </w:r>
          </w:p>
          <w:p w:rsidR="00F661E3" w:rsidRDefault="00F661E3" w:rsidP="00483350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Default="00F661E3" w:rsidP="00483350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Pr="00146C67" w:rsidRDefault="00F661E3" w:rsidP="00483350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3C" w:rsidRDefault="006C043C" w:rsidP="003857B9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Default="003857B9" w:rsidP="006C043C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قال  عمر بن الخطاب  رضي الله عنه : لو كان الفقر رجلا لقتلته .</w:t>
            </w:r>
          </w:p>
          <w:p w:rsidR="003857B9" w:rsidRPr="00146C67" w:rsidRDefault="006C043C" w:rsidP="003857B9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ماذا يقصد بقوله هذا </w:t>
            </w:r>
          </w:p>
          <w:p w:rsidR="00F661E3" w:rsidRPr="00146C67" w:rsidRDefault="00F661E3" w:rsidP="00E54B1D">
            <w:pPr>
              <w:pStyle w:val="Paragraphedeliste"/>
              <w:spacing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Pr="00146C67" w:rsidRDefault="00F661E3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Pr="00146C67" w:rsidRDefault="00F661E3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Pr="00146C67" w:rsidRDefault="00F661E3" w:rsidP="006C043C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3" w:rsidRDefault="00F661E3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11C0F" w:rsidRPr="00B11C0F" w:rsidRDefault="00B11C0F" w:rsidP="00B11C0F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أحدد الإطار المكاني والإطار</w:t>
            </w:r>
            <w:r w:rsidR="00AB4AC0">
              <w:rPr>
                <w:rFonts w:asciiTheme="majorBidi" w:hAnsiTheme="majorBidi" w:cstheme="majorBidi" w:hint="cs"/>
                <w:rtl/>
                <w:lang w:bidi="ar-TN"/>
              </w:rPr>
              <w:t xml:space="preserve"> الز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ماني</w:t>
            </w:r>
            <w:r w:rsidR="00AB4AC0">
              <w:rPr>
                <w:rFonts w:asciiTheme="majorBidi" w:hAnsiTheme="majorBidi" w:cstheme="majorBidi" w:hint="cs"/>
                <w:rtl/>
                <w:lang w:bidi="ar-TN"/>
              </w:rPr>
              <w:t xml:space="preserve"> للنص</w:t>
            </w:r>
          </w:p>
          <w:p w:rsidR="00F661E3" w:rsidRDefault="009A0716" w:rsidP="009A0716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متى شعر الأب </w:t>
            </w:r>
            <w:r w:rsidR="00387F90">
              <w:rPr>
                <w:rFonts w:asciiTheme="majorBidi" w:hAnsiTheme="majorBidi" w:cstheme="majorBidi" w:hint="cs"/>
                <w:rtl/>
                <w:lang w:bidi="ar-TN"/>
              </w:rPr>
              <w:t>أن شيئا ما حدث في البيت ؟</w:t>
            </w:r>
          </w:p>
          <w:p w:rsidR="002D4607" w:rsidRDefault="00EC272A" w:rsidP="002D4607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أقرأ الدليل المناسب من النص</w:t>
            </w:r>
          </w:p>
          <w:p w:rsidR="00AB4AC0" w:rsidRDefault="00AB4AC0" w:rsidP="00AB4AC0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 الذي منع الأب من الذهاب إلى المستشفى ؟</w:t>
            </w:r>
          </w:p>
          <w:p w:rsidR="00EC272A" w:rsidRDefault="00EC272A" w:rsidP="00EC272A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أستخرج من النص الأحداث الرئيسية والأحداث الثانوية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74"/>
              <w:gridCol w:w="3074"/>
            </w:tblGrid>
            <w:tr w:rsidR="00EC272A" w:rsidTr="00EC272A">
              <w:tc>
                <w:tcPr>
                  <w:tcW w:w="3074" w:type="dxa"/>
                </w:tcPr>
                <w:p w:rsidR="00EC272A" w:rsidRDefault="00EC272A" w:rsidP="006524CB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الأحداث الرئيسية</w:t>
                  </w:r>
                </w:p>
              </w:tc>
              <w:tc>
                <w:tcPr>
                  <w:tcW w:w="3074" w:type="dxa"/>
                </w:tcPr>
                <w:p w:rsidR="00EC272A" w:rsidRDefault="00EC272A" w:rsidP="006524CB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الأحداث الث</w:t>
                  </w:r>
                  <w:r w:rsidR="00AB4AC0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نوية</w:t>
                  </w:r>
                </w:p>
              </w:tc>
            </w:tr>
            <w:tr w:rsidR="00EC272A" w:rsidTr="00EC272A">
              <w:tc>
                <w:tcPr>
                  <w:tcW w:w="3074" w:type="dxa"/>
                </w:tcPr>
                <w:p w:rsidR="00EC272A" w:rsidRDefault="00EC272A" w:rsidP="006524CB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EC272A" w:rsidRDefault="00EC272A" w:rsidP="006524CB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EC272A" w:rsidRDefault="006524CB" w:rsidP="006524CB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لماذا لم تتحمس الزوجة لنقل ابنها إلى المستشفى</w:t>
            </w:r>
          </w:p>
          <w:p w:rsidR="00934F29" w:rsidRDefault="00934F29" w:rsidP="00934F29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على ما يدل قول جابر : لن أترك ابنتي تضيع مني ينبغي أن أفعل شيئا .</w:t>
            </w:r>
          </w:p>
          <w:p w:rsidR="00934F29" w:rsidRDefault="00B11C0F" w:rsidP="00934F29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بماذا تصف زوجة جابر</w:t>
            </w:r>
          </w:p>
          <w:p w:rsidR="006B1004" w:rsidRDefault="006B1004" w:rsidP="006B1004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أشرح العبارات التالية حسب السياق الذي وردت فيه :</w:t>
            </w:r>
          </w:p>
          <w:p w:rsidR="006B1004" w:rsidRDefault="007B67EF" w:rsidP="005B60F3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لمح  -  لوّح </w:t>
            </w:r>
            <w:r w:rsidR="005B60F3"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 w:rsidR="005B60F3">
              <w:rPr>
                <w:rFonts w:asciiTheme="majorBidi" w:hAnsiTheme="majorBidi" w:cstheme="majorBidi" w:hint="cs"/>
                <w:rtl/>
                <w:lang w:bidi="ar-TN"/>
              </w:rPr>
              <w:t>غمغم</w:t>
            </w:r>
          </w:p>
          <w:p w:rsidR="005B60F3" w:rsidRPr="005B60F3" w:rsidRDefault="005A2992" w:rsidP="005B60F3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أجيب على بقية الأسئلة المصاحبة للنص 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E3" w:rsidRPr="00146C67" w:rsidRDefault="00F661E3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0F52D9" w:rsidRDefault="000F52D9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0F52D9">
              <w:rPr>
                <w:rFonts w:asciiTheme="majorBidi" w:hAnsiTheme="majorBidi" w:cstheme="majorBidi"/>
                <w:rtl/>
                <w:lang w:bidi="ar-TN"/>
              </w:rPr>
              <w:t>قال الله تعالى :</w:t>
            </w:r>
          </w:p>
          <w:p w:rsidR="00F661E3" w:rsidRDefault="000F52D9" w:rsidP="000F52D9">
            <w:pPr>
              <w:bidi/>
              <w:rPr>
                <w:rFonts w:asciiTheme="majorBidi" w:hAnsiTheme="majorBidi" w:cstheme="majorBidi" w:hint="cs"/>
                <w:rtl/>
              </w:rPr>
            </w:pPr>
            <w:r w:rsidRPr="000F52D9">
              <w:rPr>
                <w:rFonts w:asciiTheme="majorBidi" w:hAnsiTheme="majorBidi" w:cstheme="majorBidi"/>
                <w:rtl/>
                <w:lang w:bidi="ar-TN"/>
              </w:rPr>
              <w:t xml:space="preserve"> </w:t>
            </w:r>
            <w:r w:rsidRPr="000F52D9">
              <w:rPr>
                <w:rFonts w:asciiTheme="majorBidi" w:hAnsiTheme="majorBidi" w:cstheme="majorBidi"/>
              </w:rPr>
              <w:t xml:space="preserve">" </w:t>
            </w:r>
            <w:r w:rsidRPr="000F52D9">
              <w:rPr>
                <w:rFonts w:asciiTheme="majorBidi" w:hAnsiTheme="majorBidi" w:cstheme="majorBidi"/>
                <w:rtl/>
              </w:rPr>
              <w:t>والوالدات يرضعن أولادهن حولين كاملين لمن أراد أن يتم الرضاعة</w:t>
            </w:r>
            <w:r w:rsidRPr="000F52D9">
              <w:rPr>
                <w:rFonts w:asciiTheme="majorBidi" w:hAnsiTheme="majorBidi" w:cstheme="majorBidi"/>
              </w:rPr>
              <w:t xml:space="preserve"> "</w:t>
            </w:r>
          </w:p>
          <w:p w:rsidR="000F52D9" w:rsidRDefault="000F52D9" w:rsidP="000F52D9">
            <w:pPr>
              <w:bidi/>
              <w:rPr>
                <w:rFonts w:asciiTheme="majorBidi" w:hAnsiTheme="majorBidi" w:cstheme="majorBidi" w:hint="cs"/>
                <w:rtl/>
              </w:rPr>
            </w:pPr>
          </w:p>
          <w:p w:rsidR="000F52D9" w:rsidRDefault="000F52D9" w:rsidP="000F52D9">
            <w:pPr>
              <w:bidi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أستعين بالآية القرآنية لأعدد</w:t>
            </w:r>
          </w:p>
          <w:p w:rsidR="000F52D9" w:rsidRDefault="000F52D9" w:rsidP="000F52D9">
            <w:pPr>
              <w:bidi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واجبات الآباء نحو الأبناء </w:t>
            </w:r>
          </w:p>
          <w:p w:rsidR="000F52D9" w:rsidRDefault="000F52D9" w:rsidP="000F52D9">
            <w:pPr>
              <w:bidi/>
              <w:rPr>
                <w:rFonts w:asciiTheme="majorBidi" w:hAnsiTheme="majorBidi" w:cstheme="majorBidi" w:hint="cs"/>
                <w:rtl/>
              </w:rPr>
            </w:pPr>
          </w:p>
          <w:p w:rsidR="000F52D9" w:rsidRPr="000F52D9" w:rsidRDefault="000F52D9" w:rsidP="000F52D9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</w:rPr>
              <w:t>ما علاقة هذه الآية بمحتوى نصنا اليوم ؟</w:t>
            </w:r>
          </w:p>
          <w:p w:rsidR="00F661E3" w:rsidRPr="00146C67" w:rsidRDefault="00F661E3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F661E3" w:rsidRPr="00146C67" w:rsidRDefault="00F661E3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F661E3" w:rsidRPr="00146C67" w:rsidTr="00E54B1D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3" w:rsidRPr="00146C67" w:rsidRDefault="00F661E3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3" w:rsidRPr="00146C67" w:rsidRDefault="00F661E3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3" w:rsidRPr="00146C67" w:rsidRDefault="00F661E3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3" w:rsidRPr="00146C67" w:rsidRDefault="00F661E3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F661E3" w:rsidRPr="00146C67" w:rsidTr="005A2992">
        <w:trPr>
          <w:trHeight w:val="20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3E" w:rsidRDefault="00A4773E" w:rsidP="00A4773E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</w:p>
          <w:p w:rsidR="00A4773E" w:rsidRDefault="00A4773E" w:rsidP="00A4773E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أواصل كتابة القصة منطلقا من حيث انتهى النص</w:t>
            </w:r>
            <w:r w:rsidR="00DC395F">
              <w:rPr>
                <w:rFonts w:asciiTheme="majorBidi" w:hAnsiTheme="majorBidi" w:cstheme="majorBidi" w:hint="cs"/>
                <w:rtl/>
                <w:lang w:bidi="ar-TN"/>
              </w:rPr>
              <w:t xml:space="preserve"> مبتدأ بـ وفجأة .............</w:t>
            </w:r>
          </w:p>
          <w:p w:rsidR="00F661E3" w:rsidRDefault="00A4773E" w:rsidP="00A4773E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</w:p>
          <w:p w:rsidR="00F661E3" w:rsidRPr="00146C67" w:rsidRDefault="00F661E3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E3" w:rsidRDefault="00F661E3" w:rsidP="005A2992">
            <w:pPr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</w:p>
          <w:p w:rsidR="006C043C" w:rsidRPr="00146C67" w:rsidRDefault="006C043C" w:rsidP="005A2992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هل توافق زوجة جابر على استسلامها </w:t>
            </w:r>
            <w:r w:rsidR="00483350">
              <w:rPr>
                <w:rFonts w:asciiTheme="majorBidi" w:hAnsiTheme="majorBidi" w:cstheme="majorBidi" w:hint="cs"/>
                <w:rtl/>
                <w:lang w:bidi="ar-TN"/>
              </w:rPr>
              <w:t>؟ ماذا ستفعل لو كنت مكانها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3" w:rsidRPr="00146C67" w:rsidRDefault="00F661E3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E3" w:rsidRPr="00146C67" w:rsidRDefault="00F661E3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206BF4" w:rsidRPr="00EF59E5" w:rsidRDefault="00206BF4" w:rsidP="00206BF4">
      <w:pPr>
        <w:bidi/>
        <w:rPr>
          <w:rFonts w:asciiTheme="majorBidi" w:hAnsiTheme="majorBidi" w:cstheme="majorBidi"/>
          <w:rtl/>
          <w:lang w:bidi="ar-TN"/>
        </w:rPr>
      </w:pPr>
    </w:p>
    <w:p w:rsidR="008F5837" w:rsidRPr="00EF59E5" w:rsidRDefault="008F5837" w:rsidP="00206BF4">
      <w:pPr>
        <w:bidi/>
        <w:rPr>
          <w:rFonts w:asciiTheme="majorBidi" w:hAnsiTheme="majorBidi" w:cstheme="majorBidi"/>
        </w:rPr>
      </w:pPr>
    </w:p>
    <w:sectPr w:rsidR="008F5837" w:rsidRPr="00EF59E5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34D"/>
    <w:multiLevelType w:val="hybridMultilevel"/>
    <w:tmpl w:val="3DB0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023A6A"/>
    <w:multiLevelType w:val="hybridMultilevel"/>
    <w:tmpl w:val="7ABCEE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D1F28"/>
    <w:multiLevelType w:val="hybridMultilevel"/>
    <w:tmpl w:val="E9FAD8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F52D9"/>
    <w:rsid w:val="00191A60"/>
    <w:rsid w:val="001A590F"/>
    <w:rsid w:val="001B77A7"/>
    <w:rsid w:val="001D6165"/>
    <w:rsid w:val="0020148B"/>
    <w:rsid w:val="00206BF4"/>
    <w:rsid w:val="002D4607"/>
    <w:rsid w:val="00360EEF"/>
    <w:rsid w:val="00361ABB"/>
    <w:rsid w:val="003857B9"/>
    <w:rsid w:val="00387F90"/>
    <w:rsid w:val="00483350"/>
    <w:rsid w:val="005A2992"/>
    <w:rsid w:val="005B60F3"/>
    <w:rsid w:val="005E5834"/>
    <w:rsid w:val="006524CB"/>
    <w:rsid w:val="00653BE2"/>
    <w:rsid w:val="006B1004"/>
    <w:rsid w:val="006C043C"/>
    <w:rsid w:val="007B67EF"/>
    <w:rsid w:val="00847E1C"/>
    <w:rsid w:val="008B7149"/>
    <w:rsid w:val="008F5837"/>
    <w:rsid w:val="00934F29"/>
    <w:rsid w:val="009910EC"/>
    <w:rsid w:val="009A0716"/>
    <w:rsid w:val="00A4773E"/>
    <w:rsid w:val="00AB4AC0"/>
    <w:rsid w:val="00B05156"/>
    <w:rsid w:val="00B11C0F"/>
    <w:rsid w:val="00B63059"/>
    <w:rsid w:val="00D06F0D"/>
    <w:rsid w:val="00D23D17"/>
    <w:rsid w:val="00DC395F"/>
    <w:rsid w:val="00DD7A01"/>
    <w:rsid w:val="00E8079C"/>
    <w:rsid w:val="00EC272A"/>
    <w:rsid w:val="00EF59E5"/>
    <w:rsid w:val="00F6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EC2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</cp:revision>
  <dcterms:created xsi:type="dcterms:W3CDTF">2013-08-11T20:22:00Z</dcterms:created>
  <dcterms:modified xsi:type="dcterms:W3CDTF">2013-08-11T20:22:00Z</dcterms:modified>
</cp:coreProperties>
</file>